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1B970" w14:textId="77777777" w:rsidR="00BA1A82" w:rsidRDefault="005004A4">
      <w:pPr>
        <w:ind w:rightChars="-14" w:right="-30"/>
        <w:jc w:val="center"/>
        <w:rPr>
          <w:rFonts w:ascii="ＭＳ 明朝" w:hAnsi="ＭＳ 明朝"/>
          <w:b/>
          <w:bCs/>
          <w:w w:val="150"/>
          <w:sz w:val="36"/>
        </w:rPr>
      </w:pPr>
      <w:r>
        <w:rPr>
          <w:rFonts w:ascii="ＭＳ 明朝" w:hAnsi="ＭＳ 明朝" w:hint="eastAsia"/>
          <w:b/>
          <w:bCs/>
          <w:w w:val="150"/>
          <w:sz w:val="36"/>
        </w:rPr>
        <w:t>後</w:t>
      </w:r>
      <w:r w:rsidR="00E616F5">
        <w:rPr>
          <w:rFonts w:ascii="ＭＳ 明朝" w:hAnsi="ＭＳ 明朝" w:hint="eastAsia"/>
          <w:b/>
          <w:bCs/>
          <w:w w:val="150"/>
          <w:sz w:val="36"/>
        </w:rPr>
        <w:t xml:space="preserve">期リーグ戦　</w:t>
      </w:r>
      <w:r w:rsidR="00BA1A82">
        <w:rPr>
          <w:rFonts w:ascii="ＭＳ 明朝" w:hAnsi="ＭＳ 明朝" w:hint="eastAsia"/>
          <w:b/>
          <w:bCs/>
          <w:w w:val="150"/>
          <w:sz w:val="36"/>
        </w:rPr>
        <w:t>申し込み金額明細書</w:t>
      </w:r>
    </w:p>
    <w:p w14:paraId="7B23EF47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  <w:bookmarkStart w:id="0" w:name="_GoBack"/>
      <w:bookmarkEnd w:id="0"/>
    </w:p>
    <w:p w14:paraId="2C9F5EB8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7B7B35">
        <w:rPr>
          <w:rFonts w:ascii="ＭＳ 明朝" w:hAnsi="ＭＳ 明朝" w:hint="eastAsia"/>
          <w:b/>
          <w:bCs/>
          <w:spacing w:val="3"/>
          <w:w w:val="76"/>
          <w:kern w:val="0"/>
          <w:sz w:val="32"/>
          <w:fitText w:val="4200" w:id="1410703617"/>
        </w:rPr>
        <w:t>今期大会に（参加する・参加しない</w:t>
      </w:r>
      <w:r w:rsidRPr="007B7B35">
        <w:rPr>
          <w:rFonts w:ascii="ＭＳ 明朝" w:hAnsi="ＭＳ 明朝" w:hint="eastAsia"/>
          <w:b/>
          <w:bCs/>
          <w:spacing w:val="-19"/>
          <w:w w:val="76"/>
          <w:kern w:val="0"/>
          <w:sz w:val="32"/>
          <w:fitText w:val="4200" w:id="1410703617"/>
        </w:rPr>
        <w:t>）</w:t>
      </w:r>
      <w:r>
        <w:rPr>
          <w:rFonts w:ascii="ＭＳ 明朝" w:hAnsi="ＭＳ 明朝" w:hint="eastAsia"/>
          <w:sz w:val="24"/>
        </w:rPr>
        <w:t xml:space="preserve">　　　　　　　　</w:t>
      </w:r>
      <w:r w:rsidR="00C96B4F">
        <w:rPr>
          <w:rFonts w:ascii="ＭＳ 明朝" w:hAnsi="ＭＳ 明朝" w:hint="eastAsia"/>
          <w:sz w:val="24"/>
        </w:rPr>
        <w:t>２０１９</w:t>
      </w:r>
      <w:r>
        <w:rPr>
          <w:rFonts w:ascii="ＭＳ 明朝" w:hAnsi="ＭＳ 明朝" w:hint="eastAsia"/>
          <w:sz w:val="24"/>
        </w:rPr>
        <w:t>年　　　月　　　日</w:t>
      </w:r>
    </w:p>
    <w:p w14:paraId="79019048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96B4F">
        <w:rPr>
          <w:rFonts w:ascii="ＭＳ 明朝" w:hAnsi="ＭＳ 明朝" w:hint="eastAsia"/>
          <w:sz w:val="24"/>
        </w:rPr>
        <w:t>２０１９</w:t>
      </w:r>
      <w:r>
        <w:rPr>
          <w:rFonts w:ascii="ＭＳ 明朝" w:hAnsi="ＭＳ 明朝" w:hint="eastAsia"/>
          <w:sz w:val="24"/>
        </w:rPr>
        <w:t>年度の登録（</w:t>
      </w:r>
      <w:r w:rsidR="00C96B4F">
        <w:rPr>
          <w:rFonts w:ascii="ＭＳ 明朝" w:hAnsi="ＭＳ 明朝" w:hint="eastAsia"/>
          <w:sz w:val="24"/>
        </w:rPr>
        <w:t>２０１９</w:t>
      </w:r>
      <w:r>
        <w:rPr>
          <w:rFonts w:ascii="ＭＳ 明朝" w:hAnsi="ＭＳ 明朝" w:hint="eastAsia"/>
          <w:sz w:val="24"/>
        </w:rPr>
        <w:t>年４月１日～</w:t>
      </w:r>
      <w:r w:rsidR="00C96B4F">
        <w:rPr>
          <w:rFonts w:ascii="ＭＳ 明朝" w:hAnsi="ＭＳ 明朝" w:hint="eastAsia"/>
          <w:sz w:val="24"/>
        </w:rPr>
        <w:t>２０２０</w:t>
      </w:r>
      <w:r>
        <w:rPr>
          <w:rFonts w:ascii="ＭＳ 明朝" w:hAnsi="ＭＳ 明朝" w:hint="eastAsia"/>
          <w:sz w:val="24"/>
        </w:rPr>
        <w:t>年３月３１日）</w:t>
      </w:r>
    </w:p>
    <w:p w14:paraId="4C091962" w14:textId="77777777" w:rsidR="005004A4" w:rsidRDefault="005004A4" w:rsidP="005004A4">
      <w:pPr>
        <w:ind w:rightChars="-14" w:right="-30"/>
        <w:rPr>
          <w:rFonts w:ascii="ＭＳ 明朝" w:hAnsi="ＭＳ 明朝"/>
          <w:sz w:val="24"/>
        </w:rPr>
      </w:pPr>
    </w:p>
    <w:p w14:paraId="65208271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第</w:t>
      </w:r>
      <w:r w:rsidR="005004A4">
        <w:rPr>
          <w:rFonts w:ascii="ＭＳ 明朝" w:hAnsi="ＭＳ 明朝" w:hint="eastAsia"/>
          <w:sz w:val="24"/>
        </w:rPr>
        <w:t>８</w:t>
      </w:r>
      <w:r w:rsidR="00C96B4F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 xml:space="preserve">回　　　　　　　男子　</w:t>
      </w:r>
      <w:r w:rsidR="0083322D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</w:rPr>
        <w:t>チーム</w:t>
      </w:r>
    </w:p>
    <w:p w14:paraId="2B3907B0" w14:textId="77777777" w:rsidR="00BA1A82" w:rsidRDefault="005004A4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後</w:t>
      </w:r>
      <w:r w:rsidR="00121CA4">
        <w:rPr>
          <w:rFonts w:ascii="ＭＳ 明朝" w:hAnsi="ＭＳ 明朝" w:hint="eastAsia"/>
          <w:sz w:val="24"/>
        </w:rPr>
        <w:t>期</w:t>
      </w:r>
      <w:r w:rsidR="00BA1A82">
        <w:rPr>
          <w:rFonts w:ascii="ＭＳ 明朝" w:hAnsi="ＭＳ 明朝" w:hint="eastAsia"/>
          <w:sz w:val="24"/>
        </w:rPr>
        <w:t xml:space="preserve">リーグ戦参加料　　　女子　</w:t>
      </w:r>
      <w:r w:rsidR="0083322D">
        <w:rPr>
          <w:rFonts w:ascii="ＭＳ 明朝" w:hAnsi="ＭＳ 明朝" w:hint="eastAsia"/>
          <w:sz w:val="24"/>
        </w:rPr>
        <w:t xml:space="preserve">　　</w:t>
      </w:r>
      <w:r w:rsidR="00BA1A82">
        <w:rPr>
          <w:rFonts w:ascii="ＭＳ 明朝" w:hAnsi="ＭＳ 明朝" w:hint="eastAsia"/>
          <w:sz w:val="24"/>
          <w:u w:val="single"/>
        </w:rPr>
        <w:t xml:space="preserve">　　</w:t>
      </w:r>
      <w:r w:rsidR="00BA1A82">
        <w:rPr>
          <w:rFonts w:ascii="ＭＳ 明朝" w:hAnsi="ＭＳ 明朝" w:hint="eastAsia"/>
          <w:sz w:val="24"/>
        </w:rPr>
        <w:t>チーム</w:t>
      </w:r>
    </w:p>
    <w:p w14:paraId="45E8AE39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シニア</w:t>
      </w:r>
      <w:r w:rsidR="0083322D">
        <w:rPr>
          <w:rFonts w:ascii="ＭＳ 明朝" w:hAnsi="ＭＳ 明朝" w:hint="eastAsia"/>
          <w:sz w:val="24"/>
        </w:rPr>
        <w:t xml:space="preserve">男子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</w:rPr>
        <w:t>チーム</w:t>
      </w:r>
    </w:p>
    <w:p w14:paraId="0A709EE5" w14:textId="6B4DF1D9" w:rsidR="0083322D" w:rsidRDefault="0083322D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シニア女子</w:t>
      </w:r>
      <w:r w:rsidR="00872085">
        <w:rPr>
          <w:rFonts w:ascii="ＭＳ 明朝" w:hAnsi="ＭＳ 明朝" w:hint="eastAsia"/>
          <w:sz w:val="24"/>
        </w:rPr>
        <w:t xml:space="preserve">　</w:t>
      </w:r>
      <w:r w:rsidR="00872085">
        <w:rPr>
          <w:rFonts w:ascii="ＭＳ 明朝" w:hAnsi="ＭＳ 明朝" w:hint="eastAsia"/>
          <w:sz w:val="24"/>
          <w:u w:val="single"/>
        </w:rPr>
        <w:t xml:space="preserve">　　</w:t>
      </w:r>
      <w:r w:rsidR="00872085">
        <w:rPr>
          <w:rFonts w:ascii="ＭＳ 明朝" w:hAnsi="ＭＳ 明朝" w:hint="eastAsia"/>
          <w:sz w:val="24"/>
        </w:rPr>
        <w:t>チーム</w:t>
      </w:r>
    </w:p>
    <w:p w14:paraId="1D8C7708" w14:textId="77777777" w:rsidR="00BA1A82" w:rsidRDefault="00B73B34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D27AF6">
        <w:rPr>
          <w:rFonts w:ascii="ＭＳ 明朝" w:hAnsi="ＭＳ 明朝" w:hint="eastAsia"/>
          <w:sz w:val="24"/>
        </w:rPr>
        <w:t xml:space="preserve">　　　　</w:t>
      </w:r>
      <w:r w:rsidR="00A4149C">
        <w:rPr>
          <w:rFonts w:ascii="ＭＳ 明朝" w:hAnsi="ＭＳ 明朝" w:hint="eastAsia"/>
          <w:sz w:val="24"/>
        </w:rPr>
        <w:t xml:space="preserve">　</w:t>
      </w:r>
      <w:r w:rsidR="00BA1A82">
        <w:rPr>
          <w:rFonts w:ascii="ＭＳ 明朝" w:hAnsi="ＭＳ 明朝" w:hint="eastAsia"/>
          <w:sz w:val="24"/>
        </w:rPr>
        <w:t xml:space="preserve">　　合計　</w:t>
      </w:r>
      <w:r w:rsidR="00BA1A82">
        <w:rPr>
          <w:rFonts w:ascii="ＭＳ 明朝" w:hAnsi="ＭＳ 明朝" w:hint="eastAsia"/>
          <w:sz w:val="24"/>
          <w:u w:val="single"/>
        </w:rPr>
        <w:t xml:space="preserve">　　</w:t>
      </w:r>
      <w:r w:rsidR="00BA1A82">
        <w:rPr>
          <w:rFonts w:ascii="ＭＳ 明朝" w:hAnsi="ＭＳ 明朝" w:hint="eastAsia"/>
          <w:sz w:val="24"/>
        </w:rPr>
        <w:t xml:space="preserve">チーム　×　18,000円 　　　　</w:t>
      </w:r>
      <w:r w:rsidR="00BA1A82">
        <w:rPr>
          <w:rFonts w:ascii="ＭＳ 明朝" w:hAnsi="ＭＳ 明朝" w:hint="eastAsia"/>
          <w:sz w:val="24"/>
          <w:u w:val="single"/>
        </w:rPr>
        <w:t xml:space="preserve">　　,　　　　円</w:t>
      </w:r>
    </w:p>
    <w:p w14:paraId="30BF3E75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国際交流資金積立金</w:t>
      </w:r>
    </w:p>
    <w:p w14:paraId="33CBCC19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試合参加</w:t>
      </w:r>
      <w:r w:rsidRPr="001D4AF1">
        <w:rPr>
          <w:rFonts w:ascii="ＭＳ ゴシック" w:eastAsia="ＭＳ ゴシック" w:hAnsi="ＭＳ ゴシック" w:hint="eastAsia"/>
          <w:b/>
          <w:sz w:val="24"/>
        </w:rPr>
        <w:t>実人員</w:t>
      </w:r>
      <w:r>
        <w:rPr>
          <w:rFonts w:ascii="ＭＳ 明朝" w:hAnsi="ＭＳ 明朝" w:hint="eastAsia"/>
          <w:sz w:val="24"/>
        </w:rPr>
        <w:t xml:space="preserve">　　　　　</w:t>
      </w:r>
      <w:r w:rsidRPr="00A422DF">
        <w:rPr>
          <w:rFonts w:ascii="ＭＳ 明朝" w:hAnsi="ＭＳ 明朝" w:hint="eastAsia"/>
          <w:b/>
          <w:sz w:val="24"/>
          <w:u w:val="single"/>
        </w:rPr>
        <w:t xml:space="preserve">　　　　人</w:t>
      </w:r>
      <w:r>
        <w:rPr>
          <w:rFonts w:ascii="ＭＳ 明朝" w:hAnsi="ＭＳ 明朝" w:hint="eastAsia"/>
          <w:sz w:val="24"/>
        </w:rPr>
        <w:t xml:space="preserve">　×　100円　　　　　　</w:t>
      </w:r>
      <w:r>
        <w:rPr>
          <w:rFonts w:ascii="ＭＳ 明朝" w:hAnsi="ＭＳ 明朝" w:hint="eastAsia"/>
          <w:sz w:val="24"/>
          <w:u w:val="single"/>
        </w:rPr>
        <w:t xml:space="preserve">　　,　　　　円</w:t>
      </w:r>
    </w:p>
    <w:p w14:paraId="2C619A66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</w:p>
    <w:p w14:paraId="376D0130" w14:textId="77777777" w:rsidR="00BA1A82" w:rsidRDefault="00BA1A82">
      <w:pPr>
        <w:ind w:rightChars="-14" w:right="-3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pacing w:val="30"/>
          <w:sz w:val="24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>小計　　　　,　　　　円</w:t>
      </w:r>
    </w:p>
    <w:p w14:paraId="6BD368E0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</w:p>
    <w:p w14:paraId="286B3C6F" w14:textId="77777777" w:rsidR="00BE6D29" w:rsidRDefault="00BE6D29" w:rsidP="00BE6D29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プログラム配布は</w:t>
      </w:r>
      <w:r w:rsidRPr="00C96B4F">
        <w:rPr>
          <w:rFonts w:ascii="ＭＳ 明朝" w:hAnsi="ＭＳ 明朝" w:hint="eastAsia"/>
          <w:b/>
          <w:bCs/>
          <w:sz w:val="24"/>
        </w:rPr>
        <w:t>１チーム</w:t>
      </w:r>
      <w:r>
        <w:rPr>
          <w:rFonts w:ascii="ＭＳ 明朝" w:hAnsi="ＭＳ 明朝" w:hint="eastAsia"/>
          <w:sz w:val="24"/>
        </w:rPr>
        <w:t>に付き</w:t>
      </w:r>
      <w:r w:rsidRPr="00C96B4F">
        <w:rPr>
          <w:rFonts w:ascii="ＭＳ 明朝" w:hAnsi="ＭＳ 明朝" w:hint="eastAsia"/>
          <w:b/>
          <w:bCs/>
          <w:sz w:val="24"/>
        </w:rPr>
        <w:t>３部</w:t>
      </w:r>
      <w:r>
        <w:rPr>
          <w:rFonts w:ascii="ＭＳ 明朝" w:hAnsi="ＭＳ 明朝" w:hint="eastAsia"/>
          <w:sz w:val="24"/>
        </w:rPr>
        <w:t>とな</w:t>
      </w:r>
      <w:r w:rsidR="00C96B4F">
        <w:rPr>
          <w:rFonts w:ascii="ＭＳ 明朝" w:hAnsi="ＭＳ 明朝" w:hint="eastAsia"/>
          <w:sz w:val="24"/>
        </w:rPr>
        <w:t>っております</w:t>
      </w:r>
      <w:r>
        <w:rPr>
          <w:rFonts w:ascii="ＭＳ 明朝" w:hAnsi="ＭＳ 明朝" w:hint="eastAsia"/>
          <w:sz w:val="24"/>
        </w:rPr>
        <w:t>。</w:t>
      </w:r>
    </w:p>
    <w:p w14:paraId="34FA26E5" w14:textId="77777777" w:rsidR="00BE6D29" w:rsidRDefault="00BE6D29" w:rsidP="00BE6D29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追加を希望される時は追加部数をお書き下さい。（１部に付き、￥100－です。）</w:t>
      </w:r>
    </w:p>
    <w:p w14:paraId="7BB2FE59" w14:textId="77777777" w:rsidR="00BE6D29" w:rsidRPr="00D847D2" w:rsidRDefault="00BE6D29" w:rsidP="00BE6D29">
      <w:pPr>
        <w:ind w:rightChars="-14" w:right="-3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追加を希望する。　　　　　　　</w:t>
      </w:r>
      <w:r>
        <w:rPr>
          <w:rFonts w:ascii="ＭＳ 明朝" w:hAnsi="ＭＳ 明朝" w:hint="eastAsia"/>
          <w:sz w:val="24"/>
          <w:u w:val="single"/>
        </w:rPr>
        <w:t xml:space="preserve">　　　部</w:t>
      </w:r>
      <w:r>
        <w:rPr>
          <w:rFonts w:ascii="ＭＳ 明朝" w:hAnsi="ＭＳ 明朝" w:hint="eastAsia"/>
          <w:sz w:val="24"/>
        </w:rPr>
        <w:t xml:space="preserve">　×　 100円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円</w:t>
      </w:r>
    </w:p>
    <w:p w14:paraId="1CD49066" w14:textId="77777777" w:rsidR="00BE6D29" w:rsidRPr="00BE6D29" w:rsidRDefault="00BE6D29">
      <w:pPr>
        <w:ind w:rightChars="-14" w:right="-30"/>
        <w:rPr>
          <w:rFonts w:ascii="ＭＳ 明朝" w:hAnsi="ＭＳ 明朝"/>
          <w:sz w:val="24"/>
        </w:rPr>
      </w:pPr>
    </w:p>
    <w:p w14:paraId="21B45A78" w14:textId="77777777" w:rsidR="00BA1A82" w:rsidRDefault="00BA1A82">
      <w:pPr>
        <w:ind w:rightChars="-14" w:right="-3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>
        <w:rPr>
          <w:rFonts w:ascii="ＭＳ 明朝" w:hAnsi="ＭＳ 明朝" w:hint="eastAsia"/>
          <w:spacing w:val="30"/>
          <w:sz w:val="24"/>
        </w:rPr>
        <w:t xml:space="preserve"> </w:t>
      </w:r>
      <w:r w:rsidR="00BE6D29">
        <w:rPr>
          <w:rFonts w:ascii="ＭＳ 明朝" w:hAnsi="ＭＳ 明朝" w:hint="eastAsia"/>
          <w:spacing w:val="30"/>
          <w:sz w:val="24"/>
        </w:rPr>
        <w:t xml:space="preserve">　</w:t>
      </w:r>
      <w:r w:rsidR="00BE6D29">
        <w:rPr>
          <w:rFonts w:ascii="ＭＳ 明朝" w:hAnsi="ＭＳ 明朝" w:hint="eastAsia"/>
          <w:sz w:val="24"/>
          <w:u w:val="single"/>
        </w:rPr>
        <w:t>総合計</w:t>
      </w:r>
      <w:r>
        <w:rPr>
          <w:rFonts w:ascii="ＭＳ 明朝" w:hAnsi="ＭＳ 明朝" w:hint="eastAsia"/>
          <w:sz w:val="24"/>
          <w:u w:val="single"/>
        </w:rPr>
        <w:t>金額　　　　,　　　　円</w:t>
      </w:r>
    </w:p>
    <w:p w14:paraId="1EFF7707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</w:p>
    <w:p w14:paraId="4985FB51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</w:p>
    <w:p w14:paraId="34073FF9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前回リーグ戦より　　　男子が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</w:rPr>
        <w:t>チーム　　（増えた・減った・同じ・新規団体）</w:t>
      </w:r>
    </w:p>
    <w:p w14:paraId="152DFC5D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女子が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</w:rPr>
        <w:t>チーム　　（増えた・減った・同じ・新規団体）</w:t>
      </w:r>
    </w:p>
    <w:p w14:paraId="20374B83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シニア</w:t>
      </w:r>
      <w:r w:rsidR="0083322D">
        <w:rPr>
          <w:rFonts w:ascii="ＭＳ 明朝" w:hAnsi="ＭＳ 明朝" w:hint="eastAsia"/>
          <w:sz w:val="24"/>
        </w:rPr>
        <w:t>男子</w:t>
      </w:r>
      <w:r>
        <w:rPr>
          <w:rFonts w:ascii="ＭＳ 明朝" w:hAnsi="ＭＳ 明朝" w:hint="eastAsia"/>
          <w:sz w:val="24"/>
        </w:rPr>
        <w:t>が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</w:rPr>
        <w:t>チーム　　（増えた・減った・同じ・新規団体）</w:t>
      </w:r>
    </w:p>
    <w:p w14:paraId="04589E43" w14:textId="77777777" w:rsidR="00C4669C" w:rsidRPr="0083322D" w:rsidRDefault="0083322D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シニア女子が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</w:rPr>
        <w:t>チーム　　（増えた・減った・同じ・新規団体）</w:t>
      </w:r>
    </w:p>
    <w:p w14:paraId="56BC1042" w14:textId="744E054F" w:rsidR="00D27AF6" w:rsidRDefault="00D27AF6">
      <w:pPr>
        <w:ind w:rightChars="-14" w:right="-30"/>
        <w:rPr>
          <w:rFonts w:ascii="ＭＳ 明朝" w:hAnsi="ＭＳ 明朝"/>
          <w:sz w:val="24"/>
        </w:rPr>
      </w:pPr>
    </w:p>
    <w:p w14:paraId="61EBF3A6" w14:textId="46E7134A" w:rsidR="009B24B1" w:rsidRDefault="009B24B1" w:rsidP="009B24B1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追加個人登録のある方は、別途個人登録申請書に記入して提出する事</w:t>
      </w:r>
    </w:p>
    <w:p w14:paraId="33EF0498" w14:textId="0D2F5DDC" w:rsidR="009B24B1" w:rsidRDefault="009B24B1" w:rsidP="009B24B1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振込先はリーグ戦の振込とは別に下記の口座へ振り込んでください</w:t>
      </w:r>
    </w:p>
    <w:p w14:paraId="73900B2A" w14:textId="5772D26B" w:rsidR="009B24B1" w:rsidRDefault="007B7B35" w:rsidP="009B24B1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個人登録料振込先口座</w:t>
      </w:r>
    </w:p>
    <w:p w14:paraId="6AFF2B95" w14:textId="2DEBF095" w:rsidR="007B7B35" w:rsidRDefault="007B7B35" w:rsidP="009B24B1">
      <w:pPr>
        <w:ind w:rightChars="-14" w:right="-3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愛知銀行　大高支店　　普通預金　２３８６０３　　池田茂樹（いけだしげき）</w:t>
      </w:r>
    </w:p>
    <w:p w14:paraId="71432DA3" w14:textId="6DDE41A3" w:rsidR="009B24B1" w:rsidRDefault="007B7B35" w:rsidP="009B24B1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１名当たり２，６００円で、追加登録手数料は不要です</w:t>
      </w:r>
    </w:p>
    <w:p w14:paraId="1B992E20" w14:textId="77777777" w:rsidR="009B24B1" w:rsidRDefault="009B24B1" w:rsidP="009B24B1">
      <w:pPr>
        <w:ind w:rightChars="-14" w:right="-30"/>
        <w:rPr>
          <w:rFonts w:ascii="ＭＳ 明朝" w:hAnsi="ＭＳ 明朝"/>
          <w:sz w:val="24"/>
        </w:rPr>
      </w:pPr>
    </w:p>
    <w:p w14:paraId="78094330" w14:textId="77777777" w:rsidR="009B24B1" w:rsidRDefault="009B24B1" w:rsidP="009B24B1">
      <w:pPr>
        <w:ind w:rightChars="-14" w:right="-30"/>
        <w:rPr>
          <w:rFonts w:ascii="ＭＳ 明朝" w:hAnsi="ＭＳ 明朝"/>
          <w:sz w:val="24"/>
        </w:rPr>
      </w:pPr>
    </w:p>
    <w:p w14:paraId="07C89C5B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32"/>
        </w:rPr>
        <w:t xml:space="preserve">　団体名 </w:t>
      </w:r>
      <w:r>
        <w:rPr>
          <w:rFonts w:ascii="ＭＳ 明朝" w:hAnsi="ＭＳ 明朝" w:hint="eastAsia"/>
          <w:sz w:val="32"/>
          <w:u w:val="single"/>
        </w:rPr>
        <w:t xml:space="preserve">　　　　　　　　</w:t>
      </w:r>
      <w:r>
        <w:rPr>
          <w:rFonts w:ascii="ＭＳ 明朝" w:hAnsi="ＭＳ 明朝" w:hint="eastAsia"/>
          <w:sz w:val="32"/>
        </w:rPr>
        <w:t xml:space="preserve">　</w:t>
      </w:r>
      <w:r w:rsidR="001D4AF1">
        <w:rPr>
          <w:rFonts w:ascii="ＭＳ 明朝" w:hAnsi="ＭＳ 明朝" w:hint="eastAsia"/>
          <w:sz w:val="32"/>
        </w:rPr>
        <w:t xml:space="preserve">　</w:t>
      </w:r>
      <w:r>
        <w:rPr>
          <w:rFonts w:ascii="ＭＳ 明朝" w:hAnsi="ＭＳ 明朝" w:hint="eastAsia"/>
          <w:sz w:val="32"/>
        </w:rPr>
        <w:t xml:space="preserve">代表者名 </w:t>
      </w:r>
      <w:r>
        <w:rPr>
          <w:rFonts w:ascii="ＭＳ 明朝" w:hAnsi="ＭＳ 明朝" w:hint="eastAsia"/>
          <w:sz w:val="32"/>
          <w:u w:val="single"/>
        </w:rPr>
        <w:t xml:space="preserve">　　　　　　　</w:t>
      </w:r>
      <w:r w:rsidR="000121E7" w:rsidRPr="000121E7">
        <w:rPr>
          <w:rFonts w:ascii="ＭＳ 明朝" w:hAnsi="ＭＳ 明朝" w:hint="eastAsia"/>
          <w:sz w:val="32"/>
        </w:rPr>
        <w:t xml:space="preserve">　</w:t>
      </w:r>
      <w:r w:rsidR="00C4669C">
        <w:rPr>
          <w:rFonts w:ascii="ＭＳ 明朝" w:hAnsi="ＭＳ 明朝" w:hint="eastAsia"/>
          <w:sz w:val="32"/>
        </w:rPr>
        <w:t>印</w:t>
      </w:r>
    </w:p>
    <w:p w14:paraId="36230382" w14:textId="77777777" w:rsidR="00BA1A82" w:rsidRDefault="00BA1A82">
      <w:pPr>
        <w:ind w:rightChars="-14" w:right="-30"/>
        <w:rPr>
          <w:rFonts w:ascii="ＭＳ 明朝" w:hAnsi="ＭＳ 明朝"/>
          <w:sz w:val="24"/>
        </w:rPr>
      </w:pPr>
    </w:p>
    <w:sectPr w:rsidR="00BA1A82">
      <w:pgSz w:w="11907" w:h="16840" w:code="9"/>
      <w:pgMar w:top="851" w:right="851" w:bottom="851" w:left="1134" w:header="851" w:footer="992" w:gutter="0"/>
      <w:cols w:space="425"/>
      <w:docGrid w:type="linesAndChars" w:linePitch="357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E238D" w14:textId="77777777" w:rsidR="0020614F" w:rsidRDefault="0020614F" w:rsidP="00150BCA">
      <w:r>
        <w:separator/>
      </w:r>
    </w:p>
  </w:endnote>
  <w:endnote w:type="continuationSeparator" w:id="0">
    <w:p w14:paraId="07B1F42B" w14:textId="77777777" w:rsidR="0020614F" w:rsidRDefault="0020614F" w:rsidP="0015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A71C2" w14:textId="77777777" w:rsidR="0020614F" w:rsidRDefault="0020614F" w:rsidP="00150BCA">
      <w:r>
        <w:separator/>
      </w:r>
    </w:p>
  </w:footnote>
  <w:footnote w:type="continuationSeparator" w:id="0">
    <w:p w14:paraId="6CA2630F" w14:textId="77777777" w:rsidR="0020614F" w:rsidRDefault="0020614F" w:rsidP="0015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A05"/>
    <w:multiLevelType w:val="hybridMultilevel"/>
    <w:tmpl w:val="09B82936"/>
    <w:lvl w:ilvl="0" w:tplc="AD54F4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8A282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056CE6"/>
    <w:multiLevelType w:val="hybridMultilevel"/>
    <w:tmpl w:val="EDA0D3AC"/>
    <w:lvl w:ilvl="0" w:tplc="C638FA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4A61A5"/>
    <w:multiLevelType w:val="hybridMultilevel"/>
    <w:tmpl w:val="418269D0"/>
    <w:lvl w:ilvl="0" w:tplc="0C883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3B0E71"/>
    <w:multiLevelType w:val="hybridMultilevel"/>
    <w:tmpl w:val="1AFA42B0"/>
    <w:lvl w:ilvl="0" w:tplc="69E036FE">
      <w:start w:val="1"/>
      <w:numFmt w:val="bullet"/>
      <w:lvlText w:val="※"/>
      <w:lvlJc w:val="left"/>
      <w:pPr>
        <w:tabs>
          <w:tab w:val="num" w:pos="1890"/>
        </w:tabs>
        <w:ind w:left="189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5E262801"/>
    <w:multiLevelType w:val="hybridMultilevel"/>
    <w:tmpl w:val="0A9ECA88"/>
    <w:lvl w:ilvl="0" w:tplc="5DDC3A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AEE670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D51C05"/>
    <w:multiLevelType w:val="hybridMultilevel"/>
    <w:tmpl w:val="E84419C2"/>
    <w:lvl w:ilvl="0" w:tplc="7D6E79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B466C98"/>
    <w:multiLevelType w:val="hybridMultilevel"/>
    <w:tmpl w:val="9A008FB0"/>
    <w:lvl w:ilvl="0" w:tplc="469AED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A56C3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E776FF6"/>
    <w:multiLevelType w:val="hybridMultilevel"/>
    <w:tmpl w:val="CE541212"/>
    <w:lvl w:ilvl="0" w:tplc="D960EF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4A00C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A82"/>
    <w:rsid w:val="000121E7"/>
    <w:rsid w:val="0002546C"/>
    <w:rsid w:val="0003011C"/>
    <w:rsid w:val="00047E47"/>
    <w:rsid w:val="000512DD"/>
    <w:rsid w:val="00087141"/>
    <w:rsid w:val="000B195D"/>
    <w:rsid w:val="000D6A20"/>
    <w:rsid w:val="0010196D"/>
    <w:rsid w:val="0011762B"/>
    <w:rsid w:val="00121CA4"/>
    <w:rsid w:val="00143D0B"/>
    <w:rsid w:val="00150BCA"/>
    <w:rsid w:val="001D4AF1"/>
    <w:rsid w:val="002056CD"/>
    <w:rsid w:val="0020614F"/>
    <w:rsid w:val="00272E4A"/>
    <w:rsid w:val="00283BAE"/>
    <w:rsid w:val="00364F71"/>
    <w:rsid w:val="00382E99"/>
    <w:rsid w:val="00396782"/>
    <w:rsid w:val="003D4F53"/>
    <w:rsid w:val="003F7381"/>
    <w:rsid w:val="00412D13"/>
    <w:rsid w:val="00460D19"/>
    <w:rsid w:val="00461870"/>
    <w:rsid w:val="004A7399"/>
    <w:rsid w:val="005004A4"/>
    <w:rsid w:val="00502608"/>
    <w:rsid w:val="00506692"/>
    <w:rsid w:val="00544384"/>
    <w:rsid w:val="00560252"/>
    <w:rsid w:val="00565A3C"/>
    <w:rsid w:val="005A6A2C"/>
    <w:rsid w:val="005C0F81"/>
    <w:rsid w:val="005C2825"/>
    <w:rsid w:val="005D6A6C"/>
    <w:rsid w:val="005E1A4C"/>
    <w:rsid w:val="005E1E17"/>
    <w:rsid w:val="00606E22"/>
    <w:rsid w:val="0061730A"/>
    <w:rsid w:val="00632EF1"/>
    <w:rsid w:val="00637123"/>
    <w:rsid w:val="00666B8C"/>
    <w:rsid w:val="00675F43"/>
    <w:rsid w:val="0068255C"/>
    <w:rsid w:val="006926D8"/>
    <w:rsid w:val="007420C5"/>
    <w:rsid w:val="0078249B"/>
    <w:rsid w:val="00791312"/>
    <w:rsid w:val="007B0A00"/>
    <w:rsid w:val="007B7B35"/>
    <w:rsid w:val="007E18C7"/>
    <w:rsid w:val="0083322D"/>
    <w:rsid w:val="00872085"/>
    <w:rsid w:val="008A14EC"/>
    <w:rsid w:val="008E597D"/>
    <w:rsid w:val="009863D9"/>
    <w:rsid w:val="009B10E5"/>
    <w:rsid w:val="009B24B1"/>
    <w:rsid w:val="009D063E"/>
    <w:rsid w:val="00A208AC"/>
    <w:rsid w:val="00A327A6"/>
    <w:rsid w:val="00A4149C"/>
    <w:rsid w:val="00A422DF"/>
    <w:rsid w:val="00B2051B"/>
    <w:rsid w:val="00B73B34"/>
    <w:rsid w:val="00B82452"/>
    <w:rsid w:val="00B9492C"/>
    <w:rsid w:val="00BA1A82"/>
    <w:rsid w:val="00BB4085"/>
    <w:rsid w:val="00BD0355"/>
    <w:rsid w:val="00BE6D29"/>
    <w:rsid w:val="00C25CA9"/>
    <w:rsid w:val="00C4669C"/>
    <w:rsid w:val="00C6558B"/>
    <w:rsid w:val="00C87A0A"/>
    <w:rsid w:val="00C96B4F"/>
    <w:rsid w:val="00CB5D31"/>
    <w:rsid w:val="00CD422F"/>
    <w:rsid w:val="00D22268"/>
    <w:rsid w:val="00D27AF6"/>
    <w:rsid w:val="00D402BB"/>
    <w:rsid w:val="00D41DC1"/>
    <w:rsid w:val="00DC41A6"/>
    <w:rsid w:val="00DC5B6E"/>
    <w:rsid w:val="00DE4FCD"/>
    <w:rsid w:val="00E211E3"/>
    <w:rsid w:val="00E616F5"/>
    <w:rsid w:val="00EB70D9"/>
    <w:rsid w:val="00EF53F0"/>
    <w:rsid w:val="00EF7CD9"/>
    <w:rsid w:val="00F115E8"/>
    <w:rsid w:val="00F15A21"/>
    <w:rsid w:val="00F20F8F"/>
    <w:rsid w:val="00F35D9E"/>
    <w:rsid w:val="00F554A0"/>
    <w:rsid w:val="00FB2E91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2F7792E"/>
  <w15:chartTrackingRefBased/>
  <w15:docId w15:val="{2E3E5090-5159-4998-AD58-A4BE011B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31"/>
    </w:pPr>
    <w:rPr>
      <w:rFonts w:ascii="ＭＳ 明朝" w:hAnsi="ＭＳ 明朝"/>
      <w:kern w:val="0"/>
    </w:rPr>
  </w:style>
  <w:style w:type="paragraph" w:styleId="a4">
    <w:name w:val="Body Text"/>
    <w:basedOn w:val="a"/>
    <w:pPr>
      <w:ind w:rightChars="247" w:right="519"/>
    </w:pPr>
    <w:rPr>
      <w:rFonts w:ascii="ＭＳ 明朝" w:hAnsi="ＭＳ 明朝"/>
      <w:kern w:val="0"/>
    </w:rPr>
  </w:style>
  <w:style w:type="paragraph" w:styleId="a5">
    <w:name w:val="Block Text"/>
    <w:basedOn w:val="a"/>
    <w:pPr>
      <w:ind w:leftChars="270" w:left="567" w:rightChars="247" w:right="519"/>
    </w:pPr>
    <w:rPr>
      <w:rFonts w:ascii="ＭＳ 明朝" w:hAnsi="ＭＳ 明朝"/>
    </w:rPr>
  </w:style>
  <w:style w:type="paragraph" w:styleId="2">
    <w:name w:val="Body Text 2"/>
    <w:basedOn w:val="a"/>
    <w:pPr>
      <w:ind w:rightChars="188" w:right="395"/>
    </w:pPr>
    <w:rPr>
      <w:rFonts w:ascii="ＭＳ 明朝" w:hAnsi="ＭＳ 明朝"/>
    </w:rPr>
  </w:style>
  <w:style w:type="paragraph" w:styleId="a6">
    <w:name w:val="Date"/>
    <w:basedOn w:val="a"/>
    <w:next w:val="a"/>
    <w:rPr>
      <w:rFonts w:ascii="ＭＳ 明朝" w:hAnsi="ＭＳ 明朝"/>
    </w:rPr>
  </w:style>
  <w:style w:type="paragraph" w:styleId="a7">
    <w:name w:val="Balloon Text"/>
    <w:basedOn w:val="a"/>
    <w:semiHidden/>
    <w:rsid w:val="005A6A2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150BC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semiHidden/>
    <w:rsid w:val="00150BC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150BC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semiHidden/>
    <w:rsid w:val="00150B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第４９回愛知県社会人クラブチーム対抗バドミントン</vt:lpstr>
      <vt:lpstr>第４９回愛知県社会人クラブチーム対抗バドミントン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第４９回愛知県社会人クラブチーム対抗バドミントン</dc:title>
  <dc:subject/>
  <dc:creator>kaoru yamada</dc:creator>
  <cp:keywords/>
  <cp:lastModifiedBy>薫 山田</cp:lastModifiedBy>
  <cp:revision>8</cp:revision>
  <cp:lastPrinted>2014-09-19T01:58:00Z</cp:lastPrinted>
  <dcterms:created xsi:type="dcterms:W3CDTF">2019-09-15T10:39:00Z</dcterms:created>
  <dcterms:modified xsi:type="dcterms:W3CDTF">2019-10-13T14:27:00Z</dcterms:modified>
</cp:coreProperties>
</file>